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</w:t>
            </w:r>
            <w:r w:rsidR="00335B5C">
              <w:rPr>
                <w:rFonts w:ascii="Times New Roman" w:hAnsi="Times New Roman"/>
                <w:sz w:val="28"/>
                <w:szCs w:val="28"/>
              </w:rPr>
              <w:t>_» _________________________2024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097ACE">
        <w:rPr>
          <w:rFonts w:ascii="Times New Roman" w:hAnsi="Times New Roman"/>
          <w:sz w:val="28"/>
          <w:szCs w:val="28"/>
        </w:rPr>
        <w:t>1</w:t>
      </w:r>
      <w:r w:rsidR="00CA0B30">
        <w:rPr>
          <w:rFonts w:ascii="Times New Roman" w:hAnsi="Times New Roman"/>
          <w:sz w:val="28"/>
          <w:szCs w:val="28"/>
        </w:rPr>
        <w:t>5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я</w:t>
      </w:r>
      <w:r w:rsidR="00097ACE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 w:rsidR="00097A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"ДСК Пластик Омниум Инержи"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Бушуева  Мария Сергеевна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11  лет 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УСС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Милов Владимир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Водитель-фельдъегерь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"Яндекс ДЦ Владимир"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Ванин Михаил  Вадимович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"Яндекс ДЦ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Стрельников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Илья Витальевич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"Яндекс ДЦ Владимир"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Шарамыгина Светлана Александровна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 по охране труда и пожарной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5 мес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ЗАО "Им.Ленина"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Колчев Алексей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CA0B30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ЗАО "Завод КДМ"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Кузин  Артём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ЗАО "Завод КДМ"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Маматов Антон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ЗАО "Завод КДМ"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Шептаев Роман Дмитриевич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"ВМК"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Горелов 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Максим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V до и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"Нестле Россия"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Кабанов Дмитрий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Шаров  Евгений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НТ ООО "Азимут"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Орлов Алексей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A0B30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"СМЗ"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Балабан Дмитрий Петрович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КИП и 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"СМЗ"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Прохоров Александр Леонтьевич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Борухсон Борис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Щукина Ольга Юрьевна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ГБПОУ ВО "ММК"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Козлов Александр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"Точмаш-авто"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Манин Дмитрий 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4 мес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 Иван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 Игорь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Николаев Алексей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Крашенинников Никонор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"Владспортпром"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Мишкевич Владимир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62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</w:t>
            </w:r>
            <w:r w:rsidR="00CA0B30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выше </w:t>
            </w:r>
            <w:r w:rsidR="00CA0B30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«ТехБюро»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Мешков Андрей Витальевич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«ТехБюро»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 Александр 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«ТехБюро»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Чесноков  Павел 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«ТехБюро»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Филиппов  Антон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 I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«ТехБюро»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Андрей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«Нерехта»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Механиков Владимир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A0B30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A0B30" w:rsidRPr="005F1D5A" w:rsidTr="0050250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Ерлыкин Василий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"СТИЗ"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Рощин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6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IV до и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"СТИЗ"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Шаров Александр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- 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"Игротэк"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Назаров Валерий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"Строй Торг"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Моргунов Александр 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"Русэлпром-ВЭМЗ"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Алексеев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2 года 9 мес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ЗАО "Промцентр"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Гавриленко Дмитрий 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«НПК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«АВТОПРИБОР»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Новиков Роман Вла</w:t>
            </w:r>
            <w:r w:rsidR="0050250F">
              <w:rPr>
                <w:rFonts w:ascii="Times New Roman" w:hAnsi="Times New Roman"/>
                <w:color w:val="00000A"/>
                <w:sz w:val="28"/>
                <w:szCs w:val="28"/>
              </w:rPr>
              <w:t>д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«НПК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«АВТОПРИБОР»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Скворцов Павел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центра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1000В с правом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проведения испытаний и измерений в ЭУ до и выше 1000В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A0B30" w:rsidRPr="005F1D5A" w:rsidTr="0050250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Калистов Михаил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"Птицефабрика "Центральная"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Годунко Юрий  Яковлевич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"Птицефабрика "Центральная"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Турков Дмитрий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"Птицефабрика "Центральная"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Калюжный Кирилл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контрольно-измерительным приборам и автоматике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"Карго Траст"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Михайлов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Василий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отдела по ремонту и техническому обслуживанию транспорта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ФКУ "Войсковая часть 34570"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Цветков Павел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62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"ПК-Термоснаб"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Рыбаков Андрей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"ПК-Термоснаб"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Хамитов Ильшат Авхатович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мастер электроучастка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"ПК-Термоснаб"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Павченко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"ПК-Термоснаб"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Марков Олег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УПТ и металлообработки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"Х-6"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Иванов Антон 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 год 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Межрегиональный филиал Федерального казенного учреждения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"Центр по обеспечению деятельности казначейства России в г.Владимире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Сперанский  Олег Львович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инженер отджела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технической эксплуатации зданий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6276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Межрегиональный филиал Федерального казенного учреждения "Центр по обеспечению деятельности казначейства России в г.</w:t>
            </w:r>
            <w:r w:rsid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Владимире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Рогачков Антон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инженер отдела  техниче</w:t>
            </w:r>
            <w:r w:rsidR="00CA0B30"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ской 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эксплуатации</w:t>
            </w:r>
            <w:r w:rsidR="00CA0B30"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зданий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3,8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ИП Лазуков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Сосин Антон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наладчик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МУП "ВОДОКАНАЛ" ЖКХ Селивановского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Елов Иван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МУП "ВОДОКАНАЛ" ЖКХ Селивановского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Мавренкова Жанна Борисовна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техническому надзору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"ВОДОКАНАЛ" ЖКХ Селивановского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Тренин Евгений Максимович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ФКУ СИЗО-1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Тимофеев  Александр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ФКУ СИЗО-1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Шклянов Степан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МКУ"ХЭК"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Стамате Денис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62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Электромо</w:t>
            </w:r>
            <w:r w:rsidR="00CA0B30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нтер по ремонту и обслуживанию электро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МКУ"ХЭК"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Малицкий Александр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 w:rsidP="00562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"ТеплогазВладимир"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Хромов  Михаил Валентинович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производственного </w:t>
            </w:r>
            <w:r w:rsidR="00562765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участка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№1,2/ производственного участка п. Содышка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"Фирма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"Русский простор"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Мальченко  </w:t>
            </w: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</w:t>
            </w:r>
            <w:r w:rsidR="005627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1000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Фролов Николай Леонидович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Павлов Андрей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Измайлов Равиль Камильевич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"Специализированный застройщик  СМУ-33"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Сученков  Николай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энерге</w:t>
            </w:r>
            <w:r w:rsidR="00CA0B30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АО "ВЗПС"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Качеван Александр Валентинович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АО "ВЗПС"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Безруков Антон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АО "ВЗПС"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50250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Тюрин Александр Николае</w:t>
            </w:r>
            <w:r w:rsidR="00CA0B30"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"ДекорСтайлГласс"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Пискунов Анатолий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 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Шилова Оксана Павловна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МБУДО "ЦДОД "Исток"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Волкова Светлана Васильевна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6 лет 5 мес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МУП Вязниковского района «Фонд»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Макаров Максим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МУП Вязниковского района «Фонд»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Чайкин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2 мес</w:t>
            </w:r>
            <w:r w:rsidR="005025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Громов Максим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инженер-</w:t>
            </w:r>
            <w:r w:rsidR="0050250F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электроник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5025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 до</w:t>
            </w:r>
            <w:r w:rsidR="00CA0B30"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"Уют"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Сбиткина Екатерина Шамильевна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ООО "Уют"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Яковлев Алексей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5лет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A0B3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A0B30" w:rsidRPr="005F1D5A" w:rsidRDefault="00CA0B3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ООО "Виркэн-РУС"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B30" w:rsidRPr="0050250F" w:rsidRDefault="00CA0B3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A"/>
                <w:sz w:val="28"/>
                <w:szCs w:val="28"/>
              </w:rPr>
              <w:t>Мишарин Алексей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30" w:rsidRPr="0050250F" w:rsidRDefault="00CA0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50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A0B30" w:rsidRPr="00097ACE" w:rsidRDefault="00CA0B30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0F" w:rsidRDefault="0050250F">
      <w:r>
        <w:separator/>
      </w:r>
    </w:p>
  </w:endnote>
  <w:endnote w:type="continuationSeparator" w:id="0">
    <w:p w:rsidR="0050250F" w:rsidRDefault="005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0F" w:rsidRDefault="0050250F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0F" w:rsidRDefault="0050250F">
      <w:r>
        <w:separator/>
      </w:r>
    </w:p>
  </w:footnote>
  <w:footnote w:type="continuationSeparator" w:id="0">
    <w:p w:rsidR="0050250F" w:rsidRDefault="0050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0F" w:rsidRDefault="005025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5B5C">
      <w:rPr>
        <w:noProof/>
      </w:rPr>
      <w:t>13</w:t>
    </w:r>
    <w:r>
      <w:rPr>
        <w:noProof/>
      </w:rPr>
      <w:fldChar w:fldCharType="end"/>
    </w:r>
  </w:p>
  <w:p w:rsidR="0050250F" w:rsidRDefault="005025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0DE0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97ACE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E5019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A7A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B5C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71D60"/>
    <w:rsid w:val="003801E1"/>
    <w:rsid w:val="00380463"/>
    <w:rsid w:val="00384A08"/>
    <w:rsid w:val="00385BB6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250F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62765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779D2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0B30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45B9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6DB7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3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C7DC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3CB8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2022-05-11T08:18:00Z</cp:lastPrinted>
  <dcterms:created xsi:type="dcterms:W3CDTF">2023-12-21T13:18:00Z</dcterms:created>
  <dcterms:modified xsi:type="dcterms:W3CDTF">2023-12-21T13:46:00Z</dcterms:modified>
</cp:coreProperties>
</file>